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F" w:rsidRDefault="002A51FF" w:rsidP="002A51FF">
      <w:pPr>
        <w:spacing w:before="100" w:beforeAutospacing="1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Директору МБУДО ДШИ № 12</w:t>
      </w:r>
      <w:r>
        <w:rPr>
          <w:rFonts w:ascii="Times New Roman" w:hAnsi="Times New Roman" w:cs="Times New Roman"/>
          <w:iCs/>
          <w:sz w:val="20"/>
          <w:szCs w:val="20"/>
        </w:rPr>
        <w:br/>
        <w:t>городского округа г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>оронеж</w:t>
      </w:r>
      <w:r>
        <w:rPr>
          <w:rFonts w:ascii="Times New Roman" w:hAnsi="Times New Roman" w:cs="Times New Roman"/>
          <w:iCs/>
          <w:sz w:val="20"/>
          <w:szCs w:val="20"/>
        </w:rPr>
        <w:br/>
        <w:t>Василевской М.И.</w:t>
      </w:r>
      <w:r>
        <w:rPr>
          <w:rFonts w:ascii="Times New Roman" w:hAnsi="Times New Roman" w:cs="Times New Roman"/>
          <w:iCs/>
          <w:sz w:val="20"/>
          <w:szCs w:val="20"/>
        </w:rPr>
        <w:br/>
        <w:t>от ________________________</w:t>
      </w:r>
    </w:p>
    <w:p w:rsidR="00017CEC" w:rsidRDefault="00017CEC" w:rsidP="00017CEC">
      <w:pPr>
        <w:autoSpaceDE w:val="0"/>
        <w:autoSpaceDN w:val="0"/>
        <w:spacing w:line="240" w:lineRule="auto"/>
        <w:ind w:left="141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432ED2" w:rsidRDefault="00432ED2" w:rsidP="00017CEC">
      <w:pPr>
        <w:autoSpaceDE w:val="0"/>
        <w:autoSpaceDN w:val="0"/>
        <w:spacing w:line="240" w:lineRule="auto"/>
        <w:ind w:left="1418" w:right="1416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17CEC" w:rsidRDefault="00017CEC" w:rsidP="00017CEC">
      <w:pPr>
        <w:autoSpaceDE w:val="0"/>
        <w:autoSpaceDN w:val="0"/>
        <w:spacing w:line="240" w:lineRule="auto"/>
        <w:ind w:left="1418" w:right="1416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ЗАЯВЛЕНИЕ</w:t>
      </w:r>
      <w:r>
        <w:rPr>
          <w:rFonts w:ascii="Times New Roman" w:hAnsi="Times New Roman" w:cs="Times New Roman"/>
          <w:b/>
          <w:color w:val="000000" w:themeColor="text1"/>
        </w:rPr>
        <w:br/>
        <w:t>о приеме на обучение по дополнительной предпрофессиональной программе в области искусств</w:t>
      </w:r>
    </w:p>
    <w:p w:rsidR="00017CEC" w:rsidRDefault="00017CEC" w:rsidP="00017CEC">
      <w:pPr>
        <w:autoSpaceDE w:val="0"/>
        <w:autoSpaceDN w:val="0"/>
        <w:spacing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Прошу принять моего ребенка 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br/>
        <w:t>на обучение в учреждение и провести индивидуальный отбор по дополнительным предпрофессиональным программам в области музыкального искусства (от одной до трех):</w:t>
      </w:r>
    </w:p>
    <w:p w:rsidR="00017CEC" w:rsidRDefault="00017CEC" w:rsidP="00017CEC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*Укажите цифрами от 1 до 3 в порядке приоритета, 1 – наивысший приоритет, 3 – наименьший приоритет</w:t>
      </w:r>
    </w:p>
    <w:tbl>
      <w:tblPr>
        <w:tblStyle w:val="a3"/>
        <w:tblW w:w="0" w:type="auto"/>
        <w:tblInd w:w="0" w:type="dxa"/>
        <w:tblLook w:val="04A0"/>
      </w:tblPr>
      <w:tblGrid>
        <w:gridCol w:w="1550"/>
        <w:gridCol w:w="1696"/>
        <w:gridCol w:w="1414"/>
        <w:gridCol w:w="1982"/>
        <w:gridCol w:w="1596"/>
        <w:gridCol w:w="1333"/>
      </w:tblGrid>
      <w:tr w:rsidR="00017CEC" w:rsidTr="00017CEC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Программа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Музыкальный инструмент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Приоритет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Программа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Музыкальный инструмент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Приоритет</w:t>
            </w:r>
          </w:p>
        </w:tc>
      </w:tr>
      <w:tr w:rsidR="00017CEC" w:rsidTr="00017CEC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Народные инструменты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баян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rPr>
          <w:trHeight w:val="301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Струнные инструменты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аккордеон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гитара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Духовые и ударные инструменты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саксофон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балалайка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 инструменты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CEC" w:rsidRDefault="00017C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гусли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Декоративно-прикладное творчество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Хореографическое творчество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17CEC" w:rsidTr="00017CEC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Живопись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17CEC" w:rsidRDefault="00017CEC" w:rsidP="00017CEC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50"/>
        <w:gridCol w:w="1134"/>
        <w:gridCol w:w="312"/>
        <w:gridCol w:w="4534"/>
      </w:tblGrid>
      <w:tr w:rsidR="00017CEC" w:rsidTr="00017CEC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поступающем</w:t>
            </w:r>
            <w:proofErr w:type="gramEnd"/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Отчество (при наличии) в именительном падеже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(число, месяц, год) и место рождения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 лет (на 1 сентября с месяцами)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общеобразовательной школы или дошкольного образовательного учреждения на 01.09 текущего года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Обучался ли ранее в сокращенное наименование учреждения (да/нет)</w:t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родителях (законных представителях)</w:t>
            </w: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Мать / опекун / законный представитель (подчеркнуть)</w:t>
            </w: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Отчество (при наличии)</w:t>
            </w:r>
            <w:r>
              <w:rPr>
                <w:rFonts w:ascii="Times New Roman" w:hAnsi="Times New Roman" w:cs="Times New Roman"/>
                <w:bCs/>
              </w:rPr>
              <w:br/>
              <w:t>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Место жительства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работы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Занимаемая должность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Отец / опекун / законный представитель (подчеркнуть)</w:t>
            </w: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Отчество (при наличии)</w:t>
            </w:r>
            <w:r>
              <w:rPr>
                <w:rFonts w:ascii="Times New Roman" w:hAnsi="Times New Roman" w:cs="Times New Roman"/>
                <w:bCs/>
              </w:rPr>
              <w:br/>
              <w:t>в именительном падеже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Место жительства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017CEC" w:rsidTr="00017CEC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17CEC" w:rsidTr="00017CEC">
        <w:trPr>
          <w:trHeight w:val="20"/>
        </w:trPr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ли музыкальный инструмент дома, какой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CEC" w:rsidRDefault="00017CE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17CEC" w:rsidRDefault="00017CEC" w:rsidP="00017CEC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</w:rPr>
      </w:pPr>
    </w:p>
    <w:p w:rsidR="00017CEC" w:rsidRDefault="00017CEC" w:rsidP="00017CE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</w:t>
      </w:r>
      <w:proofErr w:type="gramStart"/>
      <w:r>
        <w:rPr>
          <w:rFonts w:ascii="Times New Roman" w:hAnsi="Times New Roman" w:cs="Times New Roman"/>
        </w:rPr>
        <w:t>о необходимости создания для поступающего специальных условий при проведении индивидуального отбора в связи с его ограниченными возможностями</w:t>
      </w:r>
      <w:proofErr w:type="gramEnd"/>
      <w:r>
        <w:rPr>
          <w:rFonts w:ascii="Times New Roman" w:hAnsi="Times New Roman" w:cs="Times New Roman"/>
        </w:rPr>
        <w:t xml:space="preserve"> здоровья или инвалидностью (с указанием специальных условий)</w:t>
      </w:r>
    </w:p>
    <w:tbl>
      <w:tblPr>
        <w:tblW w:w="96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645"/>
      </w:tblGrid>
      <w:tr w:rsidR="00017CEC" w:rsidTr="00017CE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CEC" w:rsidRDefault="00017CE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7CEC" w:rsidTr="00017CEC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CEC" w:rsidRDefault="00017CEC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7CEC" w:rsidRDefault="00017CEC" w:rsidP="00017CEC">
      <w:pPr>
        <w:spacing w:line="240" w:lineRule="auto"/>
        <w:rPr>
          <w:rFonts w:ascii="Times New Roman" w:hAnsi="Times New Roman" w:cs="Times New Roman"/>
          <w:vanish/>
        </w:rPr>
      </w:pPr>
    </w:p>
    <w:tbl>
      <w:tblPr>
        <w:tblW w:w="9645" w:type="dxa"/>
        <w:tblLayout w:type="fixed"/>
        <w:tblLook w:val="04A0"/>
      </w:tblPr>
      <w:tblGrid>
        <w:gridCol w:w="6667"/>
        <w:gridCol w:w="2978"/>
      </w:tblGrid>
      <w:tr w:rsidR="00017CEC" w:rsidTr="00017CEC">
        <w:tc>
          <w:tcPr>
            <w:tcW w:w="6663" w:type="dxa"/>
            <w:hideMark/>
          </w:tcPr>
          <w:p w:rsidR="00017CEC" w:rsidRDefault="00017CEC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уставом учреждения, </w:t>
            </w:r>
            <w:r>
              <w:rPr>
                <w:rFonts w:ascii="Times New Roman" w:hAnsi="Times New Roman" w:cs="Times New Roman"/>
                <w:color w:val="000000" w:themeColor="text1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>
              <w:rPr>
                <w:rFonts w:ascii="Times New Roman" w:hAnsi="Times New Roman" w:cs="Times New Roman"/>
              </w:rPr>
              <w:t>, с Правилами приема на обучение по дополнительным предпрофессиональным программам в области искусств в МБУДО ДШИ № 12, с образовательными программами, с правами и обязанностями обучающихся ознакомле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CEC" w:rsidRDefault="00017CEC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17CEC" w:rsidTr="00017CEC">
        <w:tc>
          <w:tcPr>
            <w:tcW w:w="6663" w:type="dxa"/>
          </w:tcPr>
          <w:p w:rsidR="00017CEC" w:rsidRDefault="00017CEC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7CEC" w:rsidRDefault="00017CEC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017CEC" w:rsidTr="00017CEC">
        <w:tc>
          <w:tcPr>
            <w:tcW w:w="6663" w:type="dxa"/>
            <w:hideMark/>
          </w:tcPr>
          <w:p w:rsidR="00017CEC" w:rsidRDefault="00017CEC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 согласие </w:t>
            </w:r>
            <w:proofErr w:type="gramStart"/>
            <w:r>
              <w:rPr>
                <w:rFonts w:ascii="Times New Roman" w:hAnsi="Times New Roman" w:cs="Times New Roman"/>
              </w:rPr>
              <w:t>на процедуру индивидуального отбора в отношении моего ребенка в соответствии с Правилами приема в учреждение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CEC" w:rsidRDefault="00017CEC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17CEC" w:rsidTr="00017CEC">
        <w:tc>
          <w:tcPr>
            <w:tcW w:w="6663" w:type="dxa"/>
          </w:tcPr>
          <w:p w:rsidR="00017CEC" w:rsidRDefault="00017CEC">
            <w:pPr>
              <w:autoSpaceDE w:val="0"/>
              <w:autoSpaceDN w:val="0"/>
              <w:spacing w:line="240" w:lineRule="auto"/>
              <w:ind w:left="-108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7CEC" w:rsidRDefault="00017CEC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017CEC" w:rsidRDefault="00017CEC" w:rsidP="00017CEC">
      <w:pPr>
        <w:autoSpaceDE w:val="0"/>
        <w:autoSpaceDN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20__ года</w:t>
      </w:r>
    </w:p>
    <w:p w:rsidR="00017CEC" w:rsidRDefault="00017CEC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2ED2" w:rsidRDefault="00432ED2" w:rsidP="00017CE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7CEC" w:rsidRDefault="00017CEC" w:rsidP="00017CEC">
      <w:pPr>
        <w:spacing w:before="100" w:beforeAutospacing="1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lastRenderedPageBreak/>
        <w:t>Директору МБУДО ДШИ № 12</w:t>
      </w:r>
      <w:r>
        <w:rPr>
          <w:rFonts w:ascii="Times New Roman" w:hAnsi="Times New Roman" w:cs="Times New Roman"/>
          <w:iCs/>
          <w:sz w:val="20"/>
          <w:szCs w:val="20"/>
        </w:rPr>
        <w:br/>
        <w:t>городского округа г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.В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>оронеж</w:t>
      </w:r>
      <w:r>
        <w:rPr>
          <w:rFonts w:ascii="Times New Roman" w:hAnsi="Times New Roman" w:cs="Times New Roman"/>
          <w:iCs/>
          <w:sz w:val="20"/>
          <w:szCs w:val="20"/>
        </w:rPr>
        <w:br/>
        <w:t>Василевской М.И.</w:t>
      </w:r>
      <w:r>
        <w:rPr>
          <w:rFonts w:ascii="Times New Roman" w:hAnsi="Times New Roman" w:cs="Times New Roman"/>
          <w:iCs/>
          <w:sz w:val="20"/>
          <w:szCs w:val="20"/>
        </w:rPr>
        <w:br/>
        <w:t>от ________________________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32ED2" w:rsidRDefault="00432ED2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32ED2" w:rsidRDefault="00432ED2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-СОГЛАСИЕ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обработку персональных данных учащихся 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17CEC" w:rsidRDefault="00017CEC" w:rsidP="00017CEC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№152-ФЗ «О персональных данных»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ля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017CEC" w:rsidRDefault="00017CEC" w:rsidP="00017CEC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 ведения классного журнала, дневника, личного дела, другой учетной документации; </w:t>
      </w:r>
    </w:p>
    <w:p w:rsidR="00017CEC" w:rsidRDefault="00017CEC" w:rsidP="00017CEC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оформления и выдачи справок, характеристик, документа об образовании; заключения договоров о платных образовательных услугах, организации отдыха и оздоровления, 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оформления участия в олимпиадах, конкурсах, фестивалях и т.п.,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Я, _________________________________________________________________________________________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(Фамилия Имя Отчество родителя (законного представителя))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 серия __________ №___________________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(документ, удостоверяющий личность)                                                                                                 (дата выдачи)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(кем </w:t>
      </w:r>
      <w:proofErr w:type="gram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)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родитель (законный представитель) ребенка ______________________________________________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(Фамилия Имя ребенка)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_________________________________________________________________________________________ </w:t>
      </w:r>
    </w:p>
    <w:p w:rsidR="00017CEC" w:rsidRDefault="00017CEC" w:rsidP="00017CEC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 _______ класса, _______________________________ отделения 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аю свое согласие на обработку персональных данных моего ребенка и своих персональных данных в документарной и электронной форме исключительно в целях уставной деятельности школы, которые отмечу знаком «V» в столбце «ДА» в нижеприведенной таблице.</w:t>
      </w:r>
    </w:p>
    <w:p w:rsidR="00017CEC" w:rsidRDefault="00017CEC" w:rsidP="00017CEC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Настоящее согласие действительно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до окончания обучения в МБУДО ДШИ № 12 городского округа город Воронеж.</w:t>
      </w:r>
    </w:p>
    <w:p w:rsidR="00017CEC" w:rsidRDefault="00017CEC" w:rsidP="00017CEC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может быть отозвано мной в письменной форме. </w:t>
      </w:r>
    </w:p>
    <w:p w:rsidR="00017CEC" w:rsidRDefault="00017CEC" w:rsidP="00017CEC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40"/>
        <w:gridCol w:w="708"/>
        <w:gridCol w:w="3471"/>
        <w:gridCol w:w="673"/>
        <w:gridCol w:w="709"/>
      </w:tblGrid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Персональные данные ребенка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Персональные данные родителя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Родственное отношение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паспорта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 семьи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Данные паспорта или </w:t>
            </w:r>
          </w:p>
          <w:p w:rsidR="00017CEC" w:rsidRDefault="00017CEC">
            <w:pPr>
              <w:tabs>
                <w:tab w:val="right" w:pos="10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свидетельства о рождении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домашний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рабочий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мобильный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семье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СНИЛС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Состояние здоровья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17CEC" w:rsidTr="00017C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EC" w:rsidRDefault="00017CEC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017CEC" w:rsidRDefault="00017CEC" w:rsidP="00017CEC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7CEC" w:rsidRDefault="00017CEC" w:rsidP="00017CEC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7CEC" w:rsidRDefault="00017CEC" w:rsidP="00017CEC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______» _______________ 20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_______________ / _____________________________ </w:t>
      </w:r>
    </w:p>
    <w:p w:rsidR="00017CEC" w:rsidRDefault="00017CEC" w:rsidP="00017CEC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Расшифровка подписи</w:t>
      </w:r>
    </w:p>
    <w:p w:rsidR="00DE498E" w:rsidRDefault="00DE498E"/>
    <w:sectPr w:rsidR="00DE498E" w:rsidSect="00432ED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7CEC"/>
    <w:rsid w:val="00017CEC"/>
    <w:rsid w:val="002A51FF"/>
    <w:rsid w:val="00432ED2"/>
    <w:rsid w:val="00DE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3</cp:revision>
  <dcterms:created xsi:type="dcterms:W3CDTF">2025-11-27T08:09:00Z</dcterms:created>
  <dcterms:modified xsi:type="dcterms:W3CDTF">2025-11-27T08:12:00Z</dcterms:modified>
</cp:coreProperties>
</file>